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95" w:rsidRDefault="00C94695">
      <w:pPr>
        <w:rPr>
          <w:rFonts w:hint="eastAsia"/>
          <w:noProof/>
        </w:rPr>
      </w:pPr>
    </w:p>
    <w:p w:rsidR="00C94695" w:rsidRDefault="00061FE5">
      <w:pPr>
        <w:rPr>
          <w:rFonts w:hint="eastAsia"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4ED322" wp14:editId="0B069393">
            <wp:simplePos x="0" y="0"/>
            <wp:positionH relativeFrom="column">
              <wp:posOffset>3977585</wp:posOffset>
            </wp:positionH>
            <wp:positionV relativeFrom="paragraph">
              <wp:posOffset>4330790</wp:posOffset>
            </wp:positionV>
            <wp:extent cx="739472" cy="608351"/>
            <wp:effectExtent l="0" t="0" r="3810" b="1270"/>
            <wp:wrapNone/>
            <wp:docPr id="3" name="圖片 3" descr="小美冰淇淋創辦人後代一度跑路... 為1車位告上法院- 社會- 自由時報電子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小美冰淇淋創辦人後代一度跑路... 為1車位告上法院- 社會- 自由時報電子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72" cy="60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C94695">
        <w:rPr>
          <w:rFonts w:hint="eastAsia"/>
          <w:noProof/>
        </w:rPr>
        <w:drawing>
          <wp:inline distT="0" distB="0" distL="0" distR="0" wp14:anchorId="7C604224" wp14:editId="13D65385">
            <wp:extent cx="5562727" cy="7633252"/>
            <wp:effectExtent l="0" t="0" r="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00" cy="763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94695" w:rsidRDefault="00C94695">
      <w:pPr>
        <w:rPr>
          <w:rFonts w:hint="eastAsia"/>
          <w:noProof/>
        </w:rPr>
      </w:pPr>
    </w:p>
    <w:p w:rsidR="00C94695" w:rsidRDefault="00C94695">
      <w:pPr>
        <w:rPr>
          <w:rFonts w:hint="eastAsia"/>
          <w:noProof/>
        </w:rPr>
      </w:pPr>
    </w:p>
    <w:p w:rsidR="00C94695" w:rsidRDefault="00C94695">
      <w:pPr>
        <w:rPr>
          <w:rFonts w:hint="eastAsia"/>
          <w:noProof/>
        </w:rPr>
      </w:pPr>
    </w:p>
    <w:p w:rsidR="00C94695" w:rsidRDefault="00C94695">
      <w:pPr>
        <w:rPr>
          <w:rFonts w:hint="eastAsia"/>
          <w:noProof/>
        </w:rPr>
      </w:pPr>
    </w:p>
    <w:p w:rsidR="00E15B8E" w:rsidRDefault="00C94695">
      <w:r>
        <w:rPr>
          <w:noProof/>
        </w:rPr>
        <w:drawing>
          <wp:inline distT="0" distB="0" distL="0" distR="0">
            <wp:extent cx="6297938" cy="7935401"/>
            <wp:effectExtent l="0" t="0" r="762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37"/>
                    <a:stretch/>
                  </pic:blipFill>
                  <pic:spPr bwMode="auto">
                    <a:xfrm>
                      <a:off x="0" y="0"/>
                      <a:ext cx="6303170" cy="794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15B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95"/>
    <w:rsid w:val="00061FE5"/>
    <w:rsid w:val="00C94695"/>
    <w:rsid w:val="00E1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946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946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葉小琦</dc:creator>
  <cp:lastModifiedBy>葉小琦</cp:lastModifiedBy>
  <cp:revision>2</cp:revision>
  <dcterms:created xsi:type="dcterms:W3CDTF">2021-05-31T14:54:00Z</dcterms:created>
  <dcterms:modified xsi:type="dcterms:W3CDTF">2021-05-31T14:54:00Z</dcterms:modified>
</cp:coreProperties>
</file>